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3F" w:rsidRPr="00797FB9" w:rsidRDefault="00033E3F" w:rsidP="00033E3F">
      <w:pPr>
        <w:pStyle w:val="a3"/>
      </w:pPr>
      <w:r w:rsidRPr="00797FB9">
        <w:t>ВИСНОВОК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>методичної комісії ______________ факультету  (</w:t>
      </w:r>
      <w:r w:rsidR="004A1505">
        <w:rPr>
          <w:b/>
        </w:rPr>
        <w:t xml:space="preserve">навчально-наукового </w:t>
      </w:r>
      <w:r w:rsidRPr="00797FB9">
        <w:rPr>
          <w:b/>
        </w:rPr>
        <w:t>інституту)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 xml:space="preserve">Національного технічного університету  </w:t>
      </w:r>
      <w:r w:rsidR="00A67AE3">
        <w:rPr>
          <w:b/>
        </w:rPr>
        <w:t xml:space="preserve">України </w:t>
      </w:r>
      <w:bookmarkStart w:id="0" w:name="_GoBack"/>
      <w:bookmarkEnd w:id="0"/>
      <w:r w:rsidRPr="00797FB9">
        <w:rPr>
          <w:b/>
        </w:rPr>
        <w:t xml:space="preserve">“Київський політехнічний  інститут імені Ігоря Сікорського” </w:t>
      </w:r>
    </w:p>
    <w:p w:rsidR="00033E3F" w:rsidRDefault="00F84FFA" w:rsidP="00033E3F">
      <w:pPr>
        <w:jc w:val="center"/>
        <w:rPr>
          <w:b/>
        </w:rPr>
      </w:pPr>
      <w:r w:rsidRPr="00F84FFA">
        <w:rPr>
          <w:b/>
        </w:rPr>
        <w:t xml:space="preserve">щодо присвоєння вченого звання </w:t>
      </w:r>
      <w:r w:rsidR="006F23EE">
        <w:rPr>
          <w:b/>
        </w:rPr>
        <w:t>старшого дослідника</w:t>
      </w:r>
      <w:r w:rsidR="00033E3F" w:rsidRPr="00F84FFA">
        <w:rPr>
          <w:b/>
        </w:rPr>
        <w:t xml:space="preserve"> </w:t>
      </w:r>
      <w:r>
        <w:rPr>
          <w:b/>
        </w:rPr>
        <w:t xml:space="preserve"> </w:t>
      </w:r>
    </w:p>
    <w:p w:rsidR="00F84FFA" w:rsidRDefault="00F84FFA" w:rsidP="00F84FFA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F84FFA" w:rsidRPr="0065267B" w:rsidRDefault="00F84FFA" w:rsidP="00F84FFA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>(прізвище, ім</w:t>
      </w:r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>я, по батькові у дав.відмінку)</w:t>
      </w:r>
    </w:p>
    <w:p w:rsidR="00F84FFA" w:rsidRPr="00F84FFA" w:rsidRDefault="00F84FFA" w:rsidP="00033E3F">
      <w:pPr>
        <w:jc w:val="center"/>
        <w:rPr>
          <w:b/>
        </w:rPr>
      </w:pPr>
    </w:p>
    <w:p w:rsidR="00033E3F" w:rsidRDefault="00F84FFA" w:rsidP="00033E3F">
      <w:pPr>
        <w:jc w:val="right"/>
      </w:pPr>
      <w:r>
        <w:t>П</w:t>
      </w:r>
      <w:r w:rsidR="00033E3F">
        <w:t>ротокол №   __  від ___________</w:t>
      </w:r>
    </w:p>
    <w:p w:rsidR="00033E3F" w:rsidRDefault="00033E3F" w:rsidP="00033E3F">
      <w:pPr>
        <w:jc w:val="center"/>
      </w:pPr>
    </w:p>
    <w:p w:rsidR="008341BB" w:rsidRDefault="008341BB" w:rsidP="00033E3F">
      <w:pPr>
        <w:spacing w:line="240" w:lineRule="auto"/>
        <w:ind w:firstLine="567"/>
        <w:jc w:val="both"/>
      </w:pPr>
    </w:p>
    <w:p w:rsidR="008341BB" w:rsidRDefault="003C52FC" w:rsidP="008341BB">
      <w:pPr>
        <w:spacing w:line="240" w:lineRule="auto"/>
        <w:ind w:firstLine="851"/>
        <w:jc w:val="both"/>
      </w:pPr>
      <w:r w:rsidRPr="003C52FC">
        <w:t xml:space="preserve">Методичною комісією розглянуто пакет документів, наданих </w:t>
      </w:r>
      <w:r w:rsidR="00274A35" w:rsidRPr="00250DF8">
        <w:rPr>
          <w:i/>
        </w:rPr>
        <w:t>(посада)</w:t>
      </w:r>
      <w:r w:rsidRPr="003C52FC">
        <w:t xml:space="preserve"> __________________________________</w:t>
      </w:r>
      <w:r>
        <w:t xml:space="preserve"> для розгляду.</w:t>
      </w:r>
    </w:p>
    <w:p w:rsidR="003C52FC" w:rsidRDefault="00AD2C12" w:rsidP="008341BB">
      <w:pPr>
        <w:spacing w:line="240" w:lineRule="auto"/>
        <w:ind w:firstLine="851"/>
        <w:jc w:val="both"/>
      </w:pPr>
      <w:r>
        <w:t>Всі формальні ознаки</w:t>
      </w:r>
      <w:r w:rsidR="00FC4A66">
        <w:t>, відповідно до Порядку присвоєння вчених звань науковим та науково-педагогічним працівникам (Наказ МОН України № 13 від 14.01.2016 р. зі змінами)</w:t>
      </w:r>
      <w:r w:rsidR="00950574">
        <w:t xml:space="preserve"> здобувачем дотримані:</w:t>
      </w:r>
    </w:p>
    <w:p w:rsidR="00AD2C12" w:rsidRDefault="00FC4A66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наявність </w:t>
      </w:r>
      <w:r w:rsidR="00AD2C12">
        <w:t>науков</w:t>
      </w:r>
      <w:r>
        <w:t>ого</w:t>
      </w:r>
      <w:r w:rsidR="00AD2C12">
        <w:t xml:space="preserve"> ступен</w:t>
      </w:r>
      <w:r>
        <w:t>ю</w:t>
      </w:r>
      <w:r w:rsidR="004A22B7">
        <w:t xml:space="preserve"> (</w:t>
      </w:r>
      <w:r w:rsidR="004A22B7" w:rsidRPr="004A22B7">
        <w:rPr>
          <w:i/>
        </w:rPr>
        <w:t>який, в якому році</w:t>
      </w:r>
      <w:r w:rsidR="004A22B7">
        <w:t>)</w:t>
      </w:r>
      <w:r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стаж </w:t>
      </w:r>
      <w:r w:rsidR="00250DF8">
        <w:t xml:space="preserve">наукової </w:t>
      </w:r>
      <w:r>
        <w:t>роботи</w:t>
      </w:r>
      <w:r w:rsidR="004A1505">
        <w:t xml:space="preserve"> станом на __.___.20__ становить ____ років ______ місяців, </w:t>
      </w:r>
      <w:r w:rsidR="004A22B7" w:rsidRPr="00950574">
        <w:t xml:space="preserve">в т.ч. протягом останнього </w:t>
      </w:r>
      <w:r w:rsidR="00250DF8">
        <w:t xml:space="preserve">календарного </w:t>
      </w:r>
      <w:r w:rsidR="004A22B7" w:rsidRPr="00950574">
        <w:t>року на посаді __</w:t>
      </w:r>
      <w:r w:rsidR="00250DF8">
        <w:t>____________________________________</w:t>
      </w:r>
      <w:r w:rsidR="004A22B7" w:rsidRPr="00950574">
        <w:t>___</w:t>
      </w:r>
      <w:r w:rsidR="00FC4A66">
        <w:t>,</w:t>
      </w:r>
    </w:p>
    <w:p w:rsidR="00AD2C12" w:rsidRDefault="004A1505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знання іноземної мови підтверджується </w:t>
      </w:r>
      <w:r w:rsidR="00AD2C12">
        <w:t>відповідно до Загальноєвропейської рекомендації з мовної освіти</w:t>
      </w:r>
      <w:r>
        <w:t xml:space="preserve"> сертифікатом</w:t>
      </w:r>
      <w:r w:rsidR="004A22B7">
        <w:t xml:space="preserve"> (</w:t>
      </w:r>
      <w:r w:rsidR="004A22B7" w:rsidRPr="004A22B7">
        <w:rPr>
          <w:i/>
        </w:rPr>
        <w:t>де, коли</w:t>
      </w:r>
      <w:r w:rsidR="004A22B7">
        <w:t>)</w:t>
      </w:r>
      <w:r w:rsidR="00FC4A66"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>міжнародний досвід</w:t>
      </w:r>
      <w:r w:rsidR="004A1505">
        <w:t>:</w:t>
      </w:r>
      <w:r w:rsidR="004A22B7">
        <w:t xml:space="preserve"> (</w:t>
      </w:r>
      <w:r w:rsidR="004A22B7" w:rsidRPr="004A22B7">
        <w:rPr>
          <w:i/>
        </w:rPr>
        <w:t>який, коли</w:t>
      </w:r>
      <w:r w:rsidR="004A22B7">
        <w:t>)</w:t>
      </w:r>
      <w:r w:rsidR="00FC4A66"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  <w:rPr>
          <w:i/>
        </w:rPr>
      </w:pPr>
      <w:r>
        <w:t>наукові публікації</w:t>
      </w:r>
      <w:r w:rsidR="004A22B7">
        <w:t xml:space="preserve"> (</w:t>
      </w:r>
      <w:r w:rsidR="004A22B7" w:rsidRPr="004A22B7">
        <w:rPr>
          <w:i/>
        </w:rPr>
        <w:t xml:space="preserve">опубліковано ______ праць, з них ______ </w:t>
      </w:r>
      <w:r w:rsidR="004A1505">
        <w:rPr>
          <w:i/>
        </w:rPr>
        <w:t>у ф</w:t>
      </w:r>
      <w:r w:rsidR="00B4657E">
        <w:rPr>
          <w:i/>
        </w:rPr>
        <w:t xml:space="preserve">ахових виданнях, </w:t>
      </w:r>
      <w:r w:rsidR="004A22B7" w:rsidRPr="004A22B7">
        <w:rPr>
          <w:i/>
        </w:rPr>
        <w:t>________ навчально-методичного характеру</w:t>
      </w:r>
      <w:r w:rsidR="00B4657E">
        <w:rPr>
          <w:i/>
        </w:rPr>
        <w:t xml:space="preserve"> та </w:t>
      </w:r>
      <w:r w:rsidR="004A22B7" w:rsidRPr="004A22B7">
        <w:rPr>
          <w:i/>
        </w:rPr>
        <w:t>після захисту</w:t>
      </w:r>
      <w:r w:rsidR="00B4657E">
        <w:rPr>
          <w:i/>
        </w:rPr>
        <w:t xml:space="preserve"> дисертації</w:t>
      </w:r>
      <w:r w:rsidR="004A22B7" w:rsidRPr="004A22B7">
        <w:rPr>
          <w:i/>
        </w:rPr>
        <w:t xml:space="preserve">  _____статей у періодичних виданнях, які включені до наукометричних  баз </w:t>
      </w:r>
      <w:r w:rsidR="004A22B7" w:rsidRPr="004A22B7">
        <w:rPr>
          <w:i/>
          <w:lang w:val="en-US"/>
        </w:rPr>
        <w:t>Scopus</w:t>
      </w:r>
      <w:r w:rsidR="004A22B7" w:rsidRPr="004A22B7">
        <w:rPr>
          <w:i/>
        </w:rPr>
        <w:t xml:space="preserve"> або </w:t>
      </w:r>
      <w:r w:rsidR="004A22B7" w:rsidRPr="004A22B7">
        <w:rPr>
          <w:i/>
          <w:lang w:val="en-US"/>
        </w:rPr>
        <w:t>Web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of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Science</w:t>
      </w:r>
      <w:r w:rsidR="004A22B7" w:rsidRPr="004A22B7">
        <w:rPr>
          <w:i/>
        </w:rPr>
        <w:t xml:space="preserve"> та які мають </w:t>
      </w:r>
      <w:r w:rsidR="004A22B7" w:rsidRPr="004A22B7">
        <w:rPr>
          <w:i/>
          <w:lang w:val="en-US"/>
        </w:rPr>
        <w:t>ISSN</w:t>
      </w:r>
      <w:r w:rsidR="004A22B7" w:rsidRPr="004A22B7">
        <w:rPr>
          <w:i/>
        </w:rPr>
        <w:t>-номер, підтверджений на вебсайті Міжнародного центру реєстрації періодичних видань</w:t>
      </w:r>
      <w:r w:rsidR="004A22B7">
        <w:rPr>
          <w:i/>
        </w:rPr>
        <w:t>);</w:t>
      </w:r>
    </w:p>
    <w:p w:rsidR="00250DF8" w:rsidRPr="00250DF8" w:rsidRDefault="00250DF8" w:rsidP="00AD2C12">
      <w:pPr>
        <w:pStyle w:val="a5"/>
        <w:numPr>
          <w:ilvl w:val="0"/>
          <w:numId w:val="1"/>
        </w:numPr>
        <w:spacing w:line="240" w:lineRule="auto"/>
        <w:jc w:val="both"/>
        <w:rPr>
          <w:i/>
        </w:rPr>
      </w:pPr>
      <w:r w:rsidRPr="00250DF8">
        <w:t xml:space="preserve">рекомендації фахівців </w:t>
      </w:r>
      <w:r w:rsidRPr="00250DF8">
        <w:rPr>
          <w:i/>
        </w:rPr>
        <w:t>(ПІБ, науковий ступінь, вчене звання, спеціальність</w:t>
      </w:r>
      <w:r>
        <w:rPr>
          <w:i/>
        </w:rPr>
        <w:t>. Якщо фахівець не працює не в КПІ – зазначити основне місце роботи</w:t>
      </w:r>
      <w:r w:rsidRPr="00250DF8">
        <w:rPr>
          <w:i/>
        </w:rPr>
        <w:t>)</w:t>
      </w:r>
      <w:r>
        <w:rPr>
          <w:i/>
        </w:rPr>
        <w:t>.</w:t>
      </w:r>
    </w:p>
    <w:p w:rsidR="00A63175" w:rsidRDefault="00A63175" w:rsidP="00A63175">
      <w:pPr>
        <w:spacing w:line="240" w:lineRule="auto"/>
        <w:ind w:firstLine="0"/>
        <w:jc w:val="both"/>
      </w:pPr>
    </w:p>
    <w:p w:rsidR="00033E3F" w:rsidRDefault="00A63175" w:rsidP="00033E3F">
      <w:pPr>
        <w:spacing w:line="240" w:lineRule="auto"/>
        <w:ind w:firstLine="567"/>
        <w:jc w:val="both"/>
      </w:pPr>
      <w:r>
        <w:t xml:space="preserve">За результатами аналізу документів, методична комісія __________________факультету / </w:t>
      </w:r>
      <w:r w:rsidR="004A1505">
        <w:t xml:space="preserve">навчально-наукового </w:t>
      </w:r>
      <w:r>
        <w:t xml:space="preserve">інституту вважає, що </w:t>
      </w:r>
      <w:r w:rsidR="00250DF8" w:rsidRPr="00250DF8">
        <w:rPr>
          <w:i/>
        </w:rPr>
        <w:t>(посада)</w:t>
      </w:r>
      <w:r w:rsidR="00033E3F">
        <w:t xml:space="preserve"> </w:t>
      </w:r>
      <w:r w:rsidR="00033E3F" w:rsidRPr="00674DA3">
        <w:t>________________________</w:t>
      </w:r>
      <w:r w:rsidR="00033E3F">
        <w:t xml:space="preserve"> (прізвище, ініціали)</w:t>
      </w:r>
      <w:r w:rsidR="00033E3F" w:rsidRPr="00674DA3">
        <w:t xml:space="preserve"> заслуговує на присвоєння вченого звання</w:t>
      </w:r>
      <w:r w:rsidR="00033E3F">
        <w:t xml:space="preserve"> </w:t>
      </w:r>
      <w:r w:rsidR="00250DF8">
        <w:t>старшого дослідника за спеціальністю ________</w:t>
      </w:r>
      <w:r w:rsidR="00033E3F">
        <w:t>________________________.</w:t>
      </w: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  <w:r>
        <w:t>Голова  методичної комісії</w:t>
      </w:r>
    </w:p>
    <w:p w:rsidR="004437CE" w:rsidRPr="00C3430C" w:rsidRDefault="00033E3F" w:rsidP="00033E3F">
      <w:pPr>
        <w:spacing w:line="360" w:lineRule="auto"/>
        <w:ind w:firstLine="142"/>
        <w:jc w:val="both"/>
      </w:pPr>
      <w:r>
        <w:t xml:space="preserve">       факультету  (інституту)                підпис          Власне ім</w:t>
      </w:r>
      <w:r w:rsidRPr="00121D15">
        <w:t>’</w:t>
      </w:r>
      <w:r>
        <w:t>я ПРІЗВИЩЕ</w:t>
      </w:r>
    </w:p>
    <w:sectPr w:rsidR="004437CE" w:rsidRPr="00C3430C" w:rsidSect="00033E3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40F4B"/>
    <w:multiLevelType w:val="hybridMultilevel"/>
    <w:tmpl w:val="BFDAC7C0"/>
    <w:lvl w:ilvl="0" w:tplc="A5A4FBB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3F"/>
    <w:rsid w:val="00033E3F"/>
    <w:rsid w:val="00250DF8"/>
    <w:rsid w:val="00274A35"/>
    <w:rsid w:val="003C52FC"/>
    <w:rsid w:val="004437CE"/>
    <w:rsid w:val="00467A75"/>
    <w:rsid w:val="004A1505"/>
    <w:rsid w:val="004A22B7"/>
    <w:rsid w:val="006F23EE"/>
    <w:rsid w:val="008341BB"/>
    <w:rsid w:val="00950574"/>
    <w:rsid w:val="00A63175"/>
    <w:rsid w:val="00A67AE3"/>
    <w:rsid w:val="00AD2C12"/>
    <w:rsid w:val="00B416B8"/>
    <w:rsid w:val="00B4657E"/>
    <w:rsid w:val="00BA300F"/>
    <w:rsid w:val="00C3430C"/>
    <w:rsid w:val="00F84FFA"/>
    <w:rsid w:val="00FA1694"/>
    <w:rsid w:val="00F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3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3E3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Title"/>
    <w:basedOn w:val="a"/>
    <w:link w:val="a4"/>
    <w:qFormat/>
    <w:rsid w:val="00033E3F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033E3F"/>
    <w:rPr>
      <w:rFonts w:eastAsia="Times New Roman"/>
      <w:b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D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3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3E3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Title"/>
    <w:basedOn w:val="a"/>
    <w:link w:val="a4"/>
    <w:qFormat/>
    <w:rsid w:val="00033E3F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033E3F"/>
    <w:rPr>
      <w:rFonts w:eastAsia="Times New Roman"/>
      <w:b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D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3</cp:revision>
  <dcterms:created xsi:type="dcterms:W3CDTF">2024-02-26T14:16:00Z</dcterms:created>
  <dcterms:modified xsi:type="dcterms:W3CDTF">2024-04-03T07:52:00Z</dcterms:modified>
</cp:coreProperties>
</file>